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4" w:rsidRDefault="00425564">
      <w:bookmarkStart w:id="0" w:name="_GoBack"/>
      <w:bookmarkEnd w:id="0"/>
    </w:p>
    <w:p w:rsidR="00425564" w:rsidRDefault="00963FA0">
      <w:pPr>
        <w:jc w:val="center"/>
        <w:rPr>
          <w:b/>
        </w:rPr>
      </w:pPr>
      <w:r>
        <w:rPr>
          <w:b/>
        </w:rPr>
        <w:t>Městský úřad Jeseník</w:t>
      </w:r>
      <w:r w:rsidR="000364D7">
        <w:rPr>
          <w:b/>
        </w:rPr>
        <w:t>, správní odbor,</w:t>
      </w:r>
    </w:p>
    <w:p w:rsidR="00425564" w:rsidRPr="00963FA0" w:rsidRDefault="000364D7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pracoviště: Karla Čapka 1147/10</w:t>
      </w:r>
      <w:r w:rsidR="00774824">
        <w:rPr>
          <w:b/>
          <w:szCs w:val="24"/>
        </w:rPr>
        <w:t xml:space="preserve">, </w:t>
      </w:r>
      <w:proofErr w:type="gramStart"/>
      <w:r w:rsidR="00774824">
        <w:rPr>
          <w:b/>
          <w:szCs w:val="24"/>
        </w:rPr>
        <w:t>790 01  Jeseník</w:t>
      </w:r>
      <w:proofErr w:type="gramEnd"/>
    </w:p>
    <w:p w:rsidR="00425564" w:rsidRDefault="00425564"/>
    <w:p w:rsidR="00425564" w:rsidRDefault="00425564"/>
    <w:p w:rsidR="00425564" w:rsidRPr="00963FA0" w:rsidRDefault="00425564">
      <w:pPr>
        <w:jc w:val="center"/>
        <w:rPr>
          <w:b/>
          <w:sz w:val="28"/>
          <w:szCs w:val="28"/>
        </w:rPr>
      </w:pPr>
      <w:r w:rsidRPr="00963FA0">
        <w:rPr>
          <w:b/>
          <w:sz w:val="28"/>
          <w:szCs w:val="28"/>
        </w:rPr>
        <w:t xml:space="preserve">OZNÁMENÍ </w:t>
      </w:r>
      <w:r w:rsidR="000364D7">
        <w:rPr>
          <w:b/>
          <w:sz w:val="28"/>
          <w:szCs w:val="28"/>
        </w:rPr>
        <w:t xml:space="preserve">O KONÁNÍ </w:t>
      </w:r>
      <w:r w:rsidRPr="00963FA0">
        <w:rPr>
          <w:b/>
          <w:sz w:val="28"/>
          <w:szCs w:val="28"/>
        </w:rPr>
        <w:t xml:space="preserve">SHROMÁŽDĚNÍ    </w:t>
      </w:r>
    </w:p>
    <w:p w:rsidR="00425564" w:rsidRDefault="00425564"/>
    <w:p w:rsidR="00425564" w:rsidRPr="000364D7" w:rsidRDefault="00425564" w:rsidP="000364D7">
      <w:pPr>
        <w:jc w:val="both"/>
        <w:rPr>
          <w:sz w:val="22"/>
          <w:szCs w:val="22"/>
        </w:rPr>
      </w:pPr>
      <w:r w:rsidRPr="000364D7">
        <w:rPr>
          <w:sz w:val="22"/>
          <w:szCs w:val="22"/>
        </w:rPr>
        <w:t>v</w:t>
      </w:r>
      <w:r w:rsidR="000364D7" w:rsidRPr="000364D7">
        <w:rPr>
          <w:sz w:val="22"/>
          <w:szCs w:val="22"/>
        </w:rPr>
        <w:t> souladu s </w:t>
      </w:r>
      <w:proofErr w:type="spellStart"/>
      <w:r w:rsidR="000364D7" w:rsidRPr="000364D7">
        <w:rPr>
          <w:sz w:val="22"/>
          <w:szCs w:val="22"/>
        </w:rPr>
        <w:t>ust</w:t>
      </w:r>
      <w:proofErr w:type="spellEnd"/>
      <w:r w:rsidR="000364D7" w:rsidRPr="000364D7">
        <w:rPr>
          <w:sz w:val="22"/>
          <w:szCs w:val="22"/>
        </w:rPr>
        <w:t xml:space="preserve">. § 5 zákona č. 84/1990 Sb., o právu shromažďovacím, ve znění pozdějších předpisů, oznamujeme </w:t>
      </w:r>
    </w:p>
    <w:p w:rsidR="00425564" w:rsidRDefault="004255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42"/>
      </w:tblGrid>
      <w:tr w:rsidR="00425564" w:rsidRPr="000364D7">
        <w:trPr>
          <w:trHeight w:val="830"/>
        </w:trPr>
        <w:tc>
          <w:tcPr>
            <w:tcW w:w="5070" w:type="dxa"/>
          </w:tcPr>
          <w:p w:rsidR="00425564" w:rsidRPr="000364D7" w:rsidRDefault="00425564">
            <w:pPr>
              <w:rPr>
                <w:szCs w:val="24"/>
              </w:rPr>
            </w:pPr>
            <w:r w:rsidRPr="000364D7">
              <w:rPr>
                <w:b/>
                <w:szCs w:val="24"/>
              </w:rPr>
              <w:t>Účel shromáždění</w:t>
            </w:r>
            <w:r w:rsidR="00407DA9" w:rsidRPr="000364D7">
              <w:rPr>
                <w:szCs w:val="24"/>
              </w:rPr>
              <w:t xml:space="preserve"> </w:t>
            </w:r>
            <w:r w:rsidR="00407DA9" w:rsidRPr="000364D7">
              <w:rPr>
                <w:i/>
                <w:szCs w:val="24"/>
              </w:rPr>
              <w:t>(specifikujte typ akce)</w:t>
            </w:r>
          </w:p>
        </w:tc>
        <w:tc>
          <w:tcPr>
            <w:tcW w:w="4142" w:type="dxa"/>
          </w:tcPr>
          <w:p w:rsidR="00425564" w:rsidRPr="000364D7" w:rsidRDefault="00425564">
            <w:pPr>
              <w:rPr>
                <w:szCs w:val="24"/>
              </w:rPr>
            </w:pPr>
          </w:p>
        </w:tc>
      </w:tr>
      <w:tr w:rsidR="00425564" w:rsidRPr="000364D7">
        <w:trPr>
          <w:trHeight w:val="830"/>
        </w:trPr>
        <w:tc>
          <w:tcPr>
            <w:tcW w:w="5070" w:type="dxa"/>
          </w:tcPr>
          <w:p w:rsidR="00425564" w:rsidRPr="000364D7" w:rsidRDefault="00425564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 xml:space="preserve">Den a místo </w:t>
            </w:r>
            <w:r w:rsidR="00407DA9" w:rsidRPr="000364D7">
              <w:rPr>
                <w:b/>
                <w:szCs w:val="24"/>
              </w:rPr>
              <w:t xml:space="preserve">konání </w:t>
            </w:r>
            <w:r w:rsidRPr="000364D7">
              <w:rPr>
                <w:b/>
                <w:szCs w:val="24"/>
              </w:rPr>
              <w:t>shromáždění</w:t>
            </w:r>
          </w:p>
          <w:p w:rsidR="00425564" w:rsidRPr="000364D7" w:rsidRDefault="00425564">
            <w:pPr>
              <w:rPr>
                <w:szCs w:val="24"/>
              </w:rPr>
            </w:pPr>
            <w:r w:rsidRPr="000364D7">
              <w:rPr>
                <w:szCs w:val="24"/>
              </w:rPr>
              <w:t>(</w:t>
            </w:r>
            <w:r w:rsidRPr="000364D7">
              <w:rPr>
                <w:i/>
                <w:szCs w:val="24"/>
              </w:rPr>
              <w:t>upřesnit ulici, náměstí apod.</w:t>
            </w:r>
            <w:r w:rsidR="00407DA9" w:rsidRPr="000364D7">
              <w:rPr>
                <w:i/>
                <w:szCs w:val="24"/>
              </w:rPr>
              <w:t>; v případě průvodu upřesnit trasu</w:t>
            </w:r>
            <w:r w:rsidRPr="000364D7">
              <w:rPr>
                <w:i/>
                <w:szCs w:val="24"/>
              </w:rPr>
              <w:t>)</w:t>
            </w:r>
          </w:p>
        </w:tc>
        <w:tc>
          <w:tcPr>
            <w:tcW w:w="4142" w:type="dxa"/>
          </w:tcPr>
          <w:p w:rsidR="00425564" w:rsidRPr="000364D7" w:rsidRDefault="00425564">
            <w:pPr>
              <w:rPr>
                <w:szCs w:val="24"/>
              </w:rPr>
            </w:pPr>
          </w:p>
          <w:p w:rsidR="00425564" w:rsidRPr="000364D7" w:rsidRDefault="00425564">
            <w:pPr>
              <w:rPr>
                <w:szCs w:val="24"/>
              </w:rPr>
            </w:pPr>
          </w:p>
        </w:tc>
      </w:tr>
      <w:tr w:rsidR="00425564" w:rsidRPr="000364D7">
        <w:trPr>
          <w:trHeight w:val="550"/>
        </w:trPr>
        <w:tc>
          <w:tcPr>
            <w:tcW w:w="5070" w:type="dxa"/>
          </w:tcPr>
          <w:p w:rsidR="00425564" w:rsidRPr="000364D7" w:rsidRDefault="00425564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Doba zahájení shromáždění</w:t>
            </w:r>
            <w:r w:rsidR="00E25DFC">
              <w:rPr>
                <w:b/>
                <w:szCs w:val="24"/>
              </w:rPr>
              <w:t xml:space="preserve"> </w:t>
            </w:r>
          </w:p>
        </w:tc>
        <w:tc>
          <w:tcPr>
            <w:tcW w:w="4142" w:type="dxa"/>
          </w:tcPr>
          <w:p w:rsidR="00425564" w:rsidRPr="000364D7" w:rsidRDefault="00425564">
            <w:pPr>
              <w:rPr>
                <w:szCs w:val="24"/>
              </w:rPr>
            </w:pPr>
          </w:p>
        </w:tc>
      </w:tr>
      <w:tr w:rsidR="00425564" w:rsidRPr="000364D7">
        <w:trPr>
          <w:trHeight w:val="550"/>
        </w:trPr>
        <w:tc>
          <w:tcPr>
            <w:tcW w:w="5070" w:type="dxa"/>
          </w:tcPr>
          <w:p w:rsidR="00425564" w:rsidRPr="000364D7" w:rsidRDefault="00425564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Doba ukončení shromáždění</w:t>
            </w:r>
          </w:p>
        </w:tc>
        <w:tc>
          <w:tcPr>
            <w:tcW w:w="4142" w:type="dxa"/>
          </w:tcPr>
          <w:p w:rsidR="00425564" w:rsidRPr="000364D7" w:rsidRDefault="00425564">
            <w:pPr>
              <w:rPr>
                <w:szCs w:val="24"/>
              </w:rPr>
            </w:pPr>
          </w:p>
        </w:tc>
      </w:tr>
      <w:tr w:rsidR="00425564" w:rsidRPr="000364D7">
        <w:trPr>
          <w:trHeight w:val="550"/>
        </w:trPr>
        <w:tc>
          <w:tcPr>
            <w:tcW w:w="5070" w:type="dxa"/>
          </w:tcPr>
          <w:p w:rsidR="00425564" w:rsidRPr="000364D7" w:rsidRDefault="00425564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Předpokládaný počet účastníků shromáždění</w:t>
            </w:r>
          </w:p>
        </w:tc>
        <w:tc>
          <w:tcPr>
            <w:tcW w:w="4142" w:type="dxa"/>
          </w:tcPr>
          <w:p w:rsidR="00425564" w:rsidRPr="000364D7" w:rsidRDefault="00425564">
            <w:pPr>
              <w:rPr>
                <w:szCs w:val="24"/>
              </w:rPr>
            </w:pPr>
          </w:p>
        </w:tc>
      </w:tr>
      <w:tr w:rsidR="00425564" w:rsidRPr="000364D7">
        <w:trPr>
          <w:trHeight w:val="830"/>
        </w:trPr>
        <w:tc>
          <w:tcPr>
            <w:tcW w:w="5070" w:type="dxa"/>
          </w:tcPr>
          <w:p w:rsidR="00425564" w:rsidRPr="000364D7" w:rsidRDefault="00425564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Počet pořadatelů starších 18 let,</w:t>
            </w:r>
          </w:p>
          <w:p w:rsidR="00425564" w:rsidRPr="000364D7" w:rsidRDefault="00425564">
            <w:pPr>
              <w:rPr>
                <w:szCs w:val="24"/>
              </w:rPr>
            </w:pPr>
            <w:r w:rsidRPr="000364D7">
              <w:rPr>
                <w:b/>
                <w:szCs w:val="24"/>
              </w:rPr>
              <w:t>z</w:t>
            </w:r>
            <w:r w:rsidR="00E25DFC">
              <w:rPr>
                <w:b/>
                <w:szCs w:val="24"/>
              </w:rPr>
              <w:t xml:space="preserve">působ jejich </w:t>
            </w:r>
            <w:r w:rsidRPr="000364D7">
              <w:rPr>
                <w:b/>
                <w:szCs w:val="24"/>
              </w:rPr>
              <w:t>označení</w:t>
            </w:r>
            <w:r w:rsidR="00E25DFC">
              <w:rPr>
                <w:b/>
                <w:szCs w:val="24"/>
              </w:rPr>
              <w:t xml:space="preserve"> </w:t>
            </w:r>
            <w:r w:rsidR="00E25DFC" w:rsidRPr="00E25DFC">
              <w:rPr>
                <w:i/>
                <w:szCs w:val="24"/>
              </w:rPr>
              <w:t>(uveďte jak)</w:t>
            </w:r>
          </w:p>
        </w:tc>
        <w:tc>
          <w:tcPr>
            <w:tcW w:w="4142" w:type="dxa"/>
          </w:tcPr>
          <w:p w:rsidR="00425564" w:rsidRPr="000364D7" w:rsidRDefault="00425564">
            <w:pPr>
              <w:rPr>
                <w:szCs w:val="24"/>
              </w:rPr>
            </w:pPr>
          </w:p>
          <w:p w:rsidR="00425564" w:rsidRPr="000364D7" w:rsidRDefault="00425564">
            <w:pPr>
              <w:rPr>
                <w:szCs w:val="24"/>
              </w:rPr>
            </w:pPr>
          </w:p>
        </w:tc>
      </w:tr>
      <w:tr w:rsidR="00425564" w:rsidRPr="000364D7">
        <w:trPr>
          <w:trHeight w:val="1110"/>
        </w:trPr>
        <w:tc>
          <w:tcPr>
            <w:tcW w:w="5070" w:type="dxa"/>
          </w:tcPr>
          <w:p w:rsidR="00425564" w:rsidRPr="000364D7" w:rsidRDefault="00425564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Jméno</w:t>
            </w:r>
            <w:r w:rsidR="00407DA9" w:rsidRPr="000364D7">
              <w:rPr>
                <w:b/>
                <w:szCs w:val="24"/>
              </w:rPr>
              <w:t xml:space="preserve"> a</w:t>
            </w:r>
            <w:r w:rsidRPr="000364D7">
              <w:rPr>
                <w:b/>
                <w:szCs w:val="24"/>
              </w:rPr>
              <w:t xml:space="preserve"> příjmení svolavatele</w:t>
            </w:r>
          </w:p>
          <w:p w:rsidR="00407DA9" w:rsidRPr="000364D7" w:rsidRDefault="00407DA9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Datum narození</w:t>
            </w:r>
          </w:p>
          <w:p w:rsidR="00407DA9" w:rsidRPr="000364D7" w:rsidRDefault="00407DA9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Adresa místa trvalého pobytu</w:t>
            </w:r>
          </w:p>
          <w:p w:rsidR="00407DA9" w:rsidRPr="000364D7" w:rsidRDefault="00407DA9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Kontaktní e-mail</w:t>
            </w:r>
          </w:p>
          <w:p w:rsidR="00407DA9" w:rsidRPr="000364D7" w:rsidRDefault="00407DA9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Telefonní číslo</w:t>
            </w:r>
          </w:p>
          <w:p w:rsidR="00425564" w:rsidRPr="000364D7" w:rsidRDefault="00407DA9">
            <w:pPr>
              <w:rPr>
                <w:szCs w:val="24"/>
              </w:rPr>
            </w:pPr>
            <w:r w:rsidRPr="000364D7">
              <w:rPr>
                <w:b/>
                <w:szCs w:val="24"/>
              </w:rPr>
              <w:t>Název, sídlo a IČ</w:t>
            </w:r>
            <w:r w:rsidRPr="000364D7">
              <w:rPr>
                <w:szCs w:val="24"/>
              </w:rPr>
              <w:t xml:space="preserve"> </w:t>
            </w:r>
            <w:r w:rsidRPr="000364D7">
              <w:rPr>
                <w:i/>
                <w:szCs w:val="24"/>
              </w:rPr>
              <w:t>(v případě, že jste právnická osoba)</w:t>
            </w:r>
          </w:p>
        </w:tc>
        <w:tc>
          <w:tcPr>
            <w:tcW w:w="4142" w:type="dxa"/>
          </w:tcPr>
          <w:p w:rsidR="00425564" w:rsidRPr="000364D7" w:rsidRDefault="00425564">
            <w:pPr>
              <w:rPr>
                <w:szCs w:val="24"/>
              </w:rPr>
            </w:pPr>
          </w:p>
          <w:p w:rsidR="00425564" w:rsidRPr="000364D7" w:rsidRDefault="00425564">
            <w:pPr>
              <w:rPr>
                <w:szCs w:val="24"/>
              </w:rPr>
            </w:pPr>
          </w:p>
          <w:p w:rsidR="00425564" w:rsidRPr="000364D7" w:rsidRDefault="00425564">
            <w:pPr>
              <w:rPr>
                <w:szCs w:val="24"/>
              </w:rPr>
            </w:pPr>
          </w:p>
          <w:p w:rsidR="00425564" w:rsidRPr="000364D7" w:rsidRDefault="00425564">
            <w:pPr>
              <w:rPr>
                <w:szCs w:val="24"/>
              </w:rPr>
            </w:pPr>
          </w:p>
        </w:tc>
      </w:tr>
      <w:tr w:rsidR="00425564" w:rsidRPr="000364D7">
        <w:trPr>
          <w:trHeight w:val="550"/>
        </w:trPr>
        <w:tc>
          <w:tcPr>
            <w:tcW w:w="5070" w:type="dxa"/>
          </w:tcPr>
          <w:p w:rsidR="00425564" w:rsidRPr="000364D7" w:rsidRDefault="00425564">
            <w:pPr>
              <w:rPr>
                <w:szCs w:val="24"/>
              </w:rPr>
            </w:pPr>
            <w:r w:rsidRPr="000364D7">
              <w:rPr>
                <w:b/>
                <w:szCs w:val="24"/>
              </w:rPr>
              <w:t>Jméno</w:t>
            </w:r>
            <w:r w:rsidR="00963FA0" w:rsidRPr="000364D7">
              <w:rPr>
                <w:b/>
                <w:szCs w:val="24"/>
              </w:rPr>
              <w:t xml:space="preserve"> a</w:t>
            </w:r>
            <w:r w:rsidRPr="000364D7">
              <w:rPr>
                <w:b/>
                <w:szCs w:val="24"/>
              </w:rPr>
              <w:t xml:space="preserve"> příjmení</w:t>
            </w:r>
            <w:r w:rsidRPr="000364D7">
              <w:rPr>
                <w:szCs w:val="24"/>
              </w:rPr>
              <w:t xml:space="preserve"> toho, kdo</w:t>
            </w:r>
            <w:r w:rsidR="00963FA0" w:rsidRPr="000364D7">
              <w:rPr>
                <w:szCs w:val="24"/>
              </w:rPr>
              <w:t xml:space="preserve"> </w:t>
            </w:r>
            <w:r w:rsidRPr="000364D7">
              <w:rPr>
                <w:b/>
                <w:szCs w:val="24"/>
              </w:rPr>
              <w:t>je zmocněn</w:t>
            </w:r>
            <w:r w:rsidRPr="000364D7">
              <w:rPr>
                <w:szCs w:val="24"/>
              </w:rPr>
              <w:t xml:space="preserve"> jednat v zastoupení svolavatele</w:t>
            </w:r>
          </w:p>
          <w:p w:rsidR="00963FA0" w:rsidRPr="000364D7" w:rsidRDefault="00963FA0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Datum narození</w:t>
            </w:r>
          </w:p>
          <w:p w:rsidR="00963FA0" w:rsidRPr="000364D7" w:rsidRDefault="00963FA0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Adresa místa trvalého pobytu</w:t>
            </w:r>
          </w:p>
          <w:p w:rsidR="00963FA0" w:rsidRPr="000364D7" w:rsidRDefault="00963FA0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Kontaktní e-mail</w:t>
            </w:r>
          </w:p>
          <w:p w:rsidR="00963FA0" w:rsidRPr="000364D7" w:rsidRDefault="00963FA0">
            <w:pPr>
              <w:rPr>
                <w:b/>
                <w:szCs w:val="24"/>
              </w:rPr>
            </w:pPr>
            <w:r w:rsidRPr="000364D7">
              <w:rPr>
                <w:b/>
                <w:szCs w:val="24"/>
              </w:rPr>
              <w:t>Telefonní číslo</w:t>
            </w:r>
          </w:p>
          <w:p w:rsidR="00425564" w:rsidRPr="000364D7" w:rsidRDefault="00963FA0">
            <w:pPr>
              <w:rPr>
                <w:i/>
                <w:szCs w:val="24"/>
              </w:rPr>
            </w:pPr>
            <w:r w:rsidRPr="000364D7">
              <w:rPr>
                <w:i/>
                <w:szCs w:val="24"/>
              </w:rPr>
              <w:t>(je-li svolavatel zastoupen nebo jde-li o skupinu osob)</w:t>
            </w:r>
          </w:p>
        </w:tc>
        <w:tc>
          <w:tcPr>
            <w:tcW w:w="4142" w:type="dxa"/>
          </w:tcPr>
          <w:p w:rsidR="00425564" w:rsidRPr="000364D7" w:rsidRDefault="00425564">
            <w:pPr>
              <w:rPr>
                <w:szCs w:val="24"/>
              </w:rPr>
            </w:pPr>
          </w:p>
          <w:p w:rsidR="00425564" w:rsidRPr="000364D7" w:rsidRDefault="00425564">
            <w:pPr>
              <w:rPr>
                <w:szCs w:val="24"/>
              </w:rPr>
            </w:pPr>
          </w:p>
        </w:tc>
      </w:tr>
    </w:tbl>
    <w:p w:rsidR="00425564" w:rsidRDefault="00425564">
      <w:pPr>
        <w:jc w:val="both"/>
      </w:pPr>
    </w:p>
    <w:p w:rsidR="00425564" w:rsidRPr="000364D7" w:rsidRDefault="00425564">
      <w:pPr>
        <w:jc w:val="both"/>
        <w:rPr>
          <w:sz w:val="20"/>
        </w:rPr>
      </w:pPr>
      <w:r w:rsidRPr="000364D7">
        <w:rPr>
          <w:sz w:val="20"/>
        </w:rPr>
        <w:t xml:space="preserve">Má-li se shromáždění konat pod širým nebem mimo veřejná prostranství, je svolavatel povinen k oznámení přiložit </w:t>
      </w:r>
      <w:r w:rsidR="00963FA0" w:rsidRPr="000364D7">
        <w:rPr>
          <w:b/>
          <w:sz w:val="20"/>
        </w:rPr>
        <w:t>písemný</w:t>
      </w:r>
      <w:r w:rsidR="00963FA0" w:rsidRPr="000364D7">
        <w:rPr>
          <w:sz w:val="20"/>
        </w:rPr>
        <w:t xml:space="preserve"> </w:t>
      </w:r>
      <w:r w:rsidRPr="000364D7">
        <w:rPr>
          <w:sz w:val="20"/>
        </w:rPr>
        <w:t>souhlas toho, kdo je vlastníkem, případně uživatelem pozemku. Je-li ke shromáždění potřeba zvláštního užívání veřejné</w:t>
      </w:r>
      <w:r w:rsidR="00D42178" w:rsidRPr="000364D7">
        <w:rPr>
          <w:sz w:val="20"/>
        </w:rPr>
        <w:t>ho prostranství (</w:t>
      </w:r>
      <w:r w:rsidRPr="000364D7">
        <w:rPr>
          <w:sz w:val="20"/>
        </w:rPr>
        <w:t>tribuna, pódium, stánky, reklamní zařízení, vyhrazení trvalého parkovacího místa apod.) podléhající poplatkové povinnosti, j</w:t>
      </w:r>
      <w:r w:rsidR="00963FA0" w:rsidRPr="000364D7">
        <w:rPr>
          <w:sz w:val="20"/>
        </w:rPr>
        <w:t xml:space="preserve">e toto nutno současně oznámit </w:t>
      </w:r>
      <w:r w:rsidR="00D42178" w:rsidRPr="000364D7">
        <w:rPr>
          <w:sz w:val="20"/>
        </w:rPr>
        <w:t>oddělení majetku</w:t>
      </w:r>
      <w:r w:rsidR="00963FA0" w:rsidRPr="000364D7">
        <w:rPr>
          <w:sz w:val="20"/>
        </w:rPr>
        <w:t>, Městského úřadu v</w:t>
      </w:r>
      <w:r w:rsidR="00774824">
        <w:rPr>
          <w:sz w:val="20"/>
        </w:rPr>
        <w:t> </w:t>
      </w:r>
      <w:r w:rsidR="00963FA0" w:rsidRPr="000364D7">
        <w:rPr>
          <w:sz w:val="20"/>
        </w:rPr>
        <w:t>Jeseníku</w:t>
      </w:r>
      <w:r w:rsidR="00774824">
        <w:rPr>
          <w:sz w:val="20"/>
        </w:rPr>
        <w:t>, pracoviště ul. Tovární 1287/4</w:t>
      </w:r>
      <w:r w:rsidRPr="000364D7">
        <w:rPr>
          <w:sz w:val="20"/>
        </w:rPr>
        <w:t>.</w:t>
      </w:r>
    </w:p>
    <w:p w:rsidR="00425564" w:rsidRPr="000364D7" w:rsidRDefault="004359C0">
      <w:pPr>
        <w:jc w:val="both"/>
        <w:rPr>
          <w:sz w:val="20"/>
        </w:rPr>
      </w:pPr>
      <w:r w:rsidRPr="000364D7">
        <w:rPr>
          <w:sz w:val="20"/>
        </w:rPr>
        <w:t xml:space="preserve">Svolavatel je povinen </w:t>
      </w:r>
      <w:r w:rsidR="00963FA0" w:rsidRPr="000364D7">
        <w:rPr>
          <w:sz w:val="20"/>
        </w:rPr>
        <w:t xml:space="preserve">shromáždění oznámit úřadu tak, aby úřad oznámení obdržel alespoň </w:t>
      </w:r>
      <w:r w:rsidR="00963FA0" w:rsidRPr="00774824">
        <w:rPr>
          <w:b/>
          <w:sz w:val="20"/>
        </w:rPr>
        <w:t>5 dnů</w:t>
      </w:r>
      <w:r w:rsidR="00963FA0" w:rsidRPr="000364D7">
        <w:rPr>
          <w:sz w:val="20"/>
        </w:rPr>
        <w:t xml:space="preserve"> předem</w:t>
      </w:r>
      <w:r w:rsidR="00425564" w:rsidRPr="000364D7">
        <w:rPr>
          <w:sz w:val="20"/>
        </w:rPr>
        <w:t>.</w:t>
      </w:r>
    </w:p>
    <w:p w:rsidR="00425564" w:rsidRDefault="00425564"/>
    <w:p w:rsidR="00425564" w:rsidRPr="000364D7" w:rsidRDefault="000364D7">
      <w:pPr>
        <w:rPr>
          <w:sz w:val="22"/>
          <w:szCs w:val="22"/>
        </w:rPr>
      </w:pPr>
      <w:r w:rsidRPr="000364D7">
        <w:rPr>
          <w:sz w:val="22"/>
          <w:szCs w:val="22"/>
        </w:rPr>
        <w:t>V Jeseníku dne:</w:t>
      </w:r>
      <w:r w:rsidR="00425564" w:rsidRPr="000364D7">
        <w:rPr>
          <w:sz w:val="22"/>
          <w:szCs w:val="22"/>
        </w:rPr>
        <w:t xml:space="preserve">                                                                                   </w:t>
      </w:r>
    </w:p>
    <w:p w:rsidR="00425564" w:rsidRPr="000364D7" w:rsidRDefault="000364D7" w:rsidP="000364D7">
      <w:pPr>
        <w:tabs>
          <w:tab w:val="left" w:pos="4962"/>
        </w:tabs>
        <w:rPr>
          <w:sz w:val="22"/>
          <w:szCs w:val="22"/>
        </w:rPr>
      </w:pPr>
      <w:r w:rsidRPr="000364D7">
        <w:rPr>
          <w:sz w:val="22"/>
          <w:szCs w:val="22"/>
        </w:rPr>
        <w:t>Podpis svolavatele, příp. i razítko</w:t>
      </w:r>
      <w:r>
        <w:rPr>
          <w:sz w:val="22"/>
          <w:szCs w:val="22"/>
        </w:rPr>
        <w:t>:</w:t>
      </w:r>
      <w:r w:rsidR="00425564" w:rsidRPr="000364D7">
        <w:rPr>
          <w:sz w:val="22"/>
          <w:szCs w:val="22"/>
        </w:rPr>
        <w:t xml:space="preserve">                                                                                </w:t>
      </w:r>
      <w:r w:rsidR="004359C0" w:rsidRPr="000364D7">
        <w:rPr>
          <w:sz w:val="22"/>
          <w:szCs w:val="22"/>
        </w:rPr>
        <w:t xml:space="preserve">  </w:t>
      </w:r>
    </w:p>
    <w:sectPr w:rsidR="00425564" w:rsidRPr="000364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729B1"/>
    <w:rsid w:val="000364D7"/>
    <w:rsid w:val="00143DA4"/>
    <w:rsid w:val="00407DA9"/>
    <w:rsid w:val="00425564"/>
    <w:rsid w:val="004359C0"/>
    <w:rsid w:val="0055433F"/>
    <w:rsid w:val="005729B1"/>
    <w:rsid w:val="00774824"/>
    <w:rsid w:val="00963FA0"/>
    <w:rsid w:val="00D42178"/>
    <w:rsid w:val="00DF7816"/>
    <w:rsid w:val="00E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Kroměříži</vt:lpstr>
    </vt:vector>
  </TitlesOfParts>
  <Company>Městský úřad Kroměříž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Kroměříži</dc:title>
  <dc:creator>Ja</dc:creator>
  <cp:lastModifiedBy>Klementová Veronika</cp:lastModifiedBy>
  <cp:revision>8</cp:revision>
  <cp:lastPrinted>2016-11-29T11:00:00Z</cp:lastPrinted>
  <dcterms:created xsi:type="dcterms:W3CDTF">2014-05-26T09:19:00Z</dcterms:created>
  <dcterms:modified xsi:type="dcterms:W3CDTF">2016-11-29T11:00:00Z</dcterms:modified>
</cp:coreProperties>
</file>